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15" w:rsidRDefault="008F2ED3" w:rsidP="008C59A7">
      <w:pPr>
        <w:jc w:val="center"/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F5A" w:rsidRDefault="00CE5F5A" w:rsidP="008C59A7">
      <w:pPr>
        <w:pStyle w:val="a3"/>
        <w:jc w:val="center"/>
        <w:rPr>
          <w:b/>
          <w:bCs/>
        </w:rPr>
      </w:pPr>
    </w:p>
    <w:p w:rsidR="008C59A7" w:rsidRDefault="00CE5F5A" w:rsidP="008C59A7">
      <w:pPr>
        <w:pStyle w:val="a3"/>
        <w:jc w:val="center"/>
        <w:rPr>
          <w:b/>
          <w:bCs/>
        </w:rPr>
      </w:pPr>
      <w:r>
        <w:rPr>
          <w:b/>
          <w:bCs/>
        </w:rPr>
        <w:t>МИНИСТЕРСТВО ЮСТИЦИИ</w:t>
      </w:r>
      <w:r w:rsidR="008C59A7">
        <w:rPr>
          <w:b/>
          <w:bCs/>
        </w:rPr>
        <w:t xml:space="preserve"> НОВОСИБИРСКОЙ ОБЛАСТИ</w:t>
      </w:r>
    </w:p>
    <w:p w:rsidR="008C59A7" w:rsidRDefault="008C59A7" w:rsidP="008C59A7">
      <w:pPr>
        <w:autoSpaceDE w:val="0"/>
        <w:autoSpaceDN w:val="0"/>
        <w:jc w:val="center"/>
        <w:rPr>
          <w:bCs/>
        </w:rPr>
      </w:pPr>
    </w:p>
    <w:p w:rsidR="008C59A7" w:rsidRPr="00E339D4" w:rsidRDefault="008C59A7" w:rsidP="008C59A7">
      <w:pPr>
        <w:autoSpaceDE w:val="0"/>
        <w:autoSpaceDN w:val="0"/>
        <w:jc w:val="center"/>
        <w:rPr>
          <w:bCs/>
        </w:rPr>
      </w:pPr>
    </w:p>
    <w:p w:rsidR="008C59A7" w:rsidRDefault="008C59A7" w:rsidP="008C59A7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8C59A7" w:rsidRPr="008C59A7" w:rsidRDefault="008C59A7" w:rsidP="008C59A7">
      <w:pPr>
        <w:rPr>
          <w:sz w:val="28"/>
          <w:szCs w:val="28"/>
        </w:rPr>
      </w:pPr>
    </w:p>
    <w:p w:rsidR="008C59A7" w:rsidRPr="008C59A7" w:rsidRDefault="008C59A7" w:rsidP="008C59A7">
      <w:pPr>
        <w:rPr>
          <w:sz w:val="28"/>
          <w:szCs w:val="28"/>
        </w:rPr>
      </w:pPr>
    </w:p>
    <w:p w:rsidR="008C59A7" w:rsidRPr="008C59A7" w:rsidRDefault="005C0CD1" w:rsidP="008C59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6455BB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.07.2016  № 18</w:t>
      </w:r>
    </w:p>
    <w:p w:rsidR="008C59A7" w:rsidRDefault="008C59A7" w:rsidP="008C59A7">
      <w:pPr>
        <w:rPr>
          <w:sz w:val="28"/>
          <w:szCs w:val="28"/>
        </w:rPr>
      </w:pPr>
    </w:p>
    <w:p w:rsidR="008C59A7" w:rsidRDefault="008C59A7" w:rsidP="008C59A7">
      <w:pPr>
        <w:jc w:val="center"/>
      </w:pPr>
      <w:r w:rsidRPr="008C59A7">
        <w:t>г. Новосибирск</w:t>
      </w:r>
    </w:p>
    <w:p w:rsidR="00EA6910" w:rsidRDefault="00EA6910" w:rsidP="00EA6910">
      <w:pPr>
        <w:rPr>
          <w:sz w:val="28"/>
          <w:szCs w:val="28"/>
        </w:rPr>
      </w:pPr>
    </w:p>
    <w:p w:rsidR="009C532D" w:rsidRDefault="009C532D" w:rsidP="009C532D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об общественном совете при министерстве юстиции Новосибирской области и его состава</w:t>
      </w:r>
    </w:p>
    <w:p w:rsidR="009C532D" w:rsidRDefault="009C532D" w:rsidP="009C532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532D" w:rsidRDefault="009C532D" w:rsidP="009C532D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Правительства Новосибирской области от 01.1</w:t>
      </w:r>
      <w:r w:rsidR="003A132C">
        <w:rPr>
          <w:rFonts w:ascii="Times New Roman" w:hAnsi="Times New Roman"/>
          <w:sz w:val="28"/>
          <w:szCs w:val="28"/>
        </w:rPr>
        <w:t>2.2015 № </w:t>
      </w:r>
      <w:r>
        <w:rPr>
          <w:rFonts w:ascii="Times New Roman" w:hAnsi="Times New Roman"/>
          <w:sz w:val="28"/>
          <w:szCs w:val="28"/>
        </w:rPr>
        <w:t>425-п «Об утверждении Типового положения об общественном совете при исполнительном органе государственной власти Новосибирской области»</w:t>
      </w:r>
      <w:r w:rsidR="003A1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 р и к а з ы в а ю</w:t>
      </w:r>
      <w:r w:rsidRPr="003A132C">
        <w:rPr>
          <w:rFonts w:ascii="Times New Roman" w:hAnsi="Times New Roman"/>
          <w:sz w:val="28"/>
          <w:szCs w:val="28"/>
        </w:rPr>
        <w:t>:</w:t>
      </w:r>
    </w:p>
    <w:p w:rsidR="009C532D" w:rsidRDefault="009C532D" w:rsidP="009C53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Утвердить прилагаемые положение об общественном </w:t>
      </w:r>
      <w:r>
        <w:rPr>
          <w:sz w:val="28"/>
          <w:szCs w:val="28"/>
        </w:rPr>
        <w:t>совете при министерстве юстиции Новосибирской области и его состав</w:t>
      </w:r>
      <w:r>
        <w:rPr>
          <w:color w:val="000000"/>
          <w:sz w:val="28"/>
          <w:szCs w:val="28"/>
        </w:rPr>
        <w:t>.</w:t>
      </w:r>
    </w:p>
    <w:p w:rsidR="009C532D" w:rsidRDefault="009C532D" w:rsidP="009C53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– министр юстиции</w:t>
      </w:r>
    </w:p>
    <w:p w:rsidR="009C532D" w:rsidRDefault="009C532D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A132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</w:rPr>
        <w:t>Омелёхина</w:t>
      </w:r>
      <w:proofErr w:type="spellEnd"/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A132C" w:rsidRDefault="003A132C" w:rsidP="009C532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C532D" w:rsidRDefault="009C532D" w:rsidP="009C532D">
      <w:pPr>
        <w:pStyle w:val="ab"/>
        <w:jc w:val="both"/>
        <w:rPr>
          <w:rFonts w:ascii="Times New Roman" w:hAnsi="Times New Roman"/>
          <w:sz w:val="20"/>
          <w:szCs w:val="20"/>
        </w:rPr>
      </w:pPr>
    </w:p>
    <w:p w:rsidR="009C532D" w:rsidRPr="003A132C" w:rsidRDefault="003A132C" w:rsidP="009C532D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3A132C">
        <w:rPr>
          <w:rFonts w:ascii="Times New Roman" w:hAnsi="Times New Roman"/>
          <w:sz w:val="20"/>
          <w:szCs w:val="20"/>
        </w:rPr>
        <w:t>В.Б.</w:t>
      </w:r>
      <w:r>
        <w:rPr>
          <w:rFonts w:ascii="Times New Roman" w:hAnsi="Times New Roman"/>
          <w:sz w:val="20"/>
          <w:szCs w:val="20"/>
        </w:rPr>
        <w:t xml:space="preserve"> </w:t>
      </w:r>
      <w:r w:rsidR="009C532D" w:rsidRPr="003A132C">
        <w:rPr>
          <w:rFonts w:ascii="Times New Roman" w:hAnsi="Times New Roman"/>
          <w:sz w:val="20"/>
          <w:szCs w:val="20"/>
        </w:rPr>
        <w:t xml:space="preserve">Табала </w:t>
      </w:r>
    </w:p>
    <w:p w:rsidR="003E144A" w:rsidRPr="003A132C" w:rsidRDefault="009C532D" w:rsidP="003A132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A132C">
        <w:rPr>
          <w:sz w:val="20"/>
          <w:szCs w:val="20"/>
        </w:rPr>
        <w:t>223 07 23</w:t>
      </w:r>
    </w:p>
    <w:sectPr w:rsidR="003E144A" w:rsidRPr="003A132C" w:rsidSect="006C1390">
      <w:headerReference w:type="default" r:id="rId9"/>
      <w:foot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61" w:rsidRDefault="00883161">
      <w:r>
        <w:separator/>
      </w:r>
    </w:p>
  </w:endnote>
  <w:endnote w:type="continuationSeparator" w:id="0">
    <w:p w:rsidR="00883161" w:rsidRDefault="0088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74" w:rsidRPr="00CC0874" w:rsidRDefault="00CC0874">
    <w:pPr>
      <w:pStyle w:val="a7"/>
      <w:rPr>
        <w:sz w:val="16"/>
        <w:szCs w:val="16"/>
      </w:rPr>
    </w:pPr>
    <w:r w:rsidRPr="00CC0874">
      <w:rPr>
        <w:sz w:val="16"/>
        <w:szCs w:val="16"/>
      </w:rPr>
      <w:t>МЮ/05/10</w:t>
    </w:r>
    <w:r w:rsidR="006C1390">
      <w:rPr>
        <w:sz w:val="16"/>
        <w:szCs w:val="16"/>
      </w:rPr>
      <w:t>70</w:t>
    </w:r>
    <w:r w:rsidRPr="00CC0874">
      <w:rPr>
        <w:sz w:val="16"/>
        <w:szCs w:val="16"/>
      </w:rPr>
      <w:t>/08062016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90" w:rsidRPr="006C1390" w:rsidRDefault="006C1390">
    <w:pPr>
      <w:pStyle w:val="a7"/>
      <w:rPr>
        <w:sz w:val="16"/>
        <w:szCs w:val="16"/>
      </w:rPr>
    </w:pPr>
    <w:r w:rsidRPr="006C1390">
      <w:rPr>
        <w:sz w:val="16"/>
        <w:szCs w:val="16"/>
      </w:rPr>
      <w:t>М</w:t>
    </w:r>
    <w:r w:rsidR="00D05244">
      <w:rPr>
        <w:sz w:val="16"/>
        <w:szCs w:val="16"/>
      </w:rPr>
      <w:t>Ю/05/</w:t>
    </w:r>
    <w:r w:rsidR="003A132C">
      <w:rPr>
        <w:sz w:val="16"/>
        <w:szCs w:val="16"/>
      </w:rPr>
      <w:t>20665</w:t>
    </w:r>
    <w:r w:rsidR="00D05244">
      <w:rPr>
        <w:sz w:val="16"/>
        <w:szCs w:val="16"/>
      </w:rPr>
      <w:t>/</w:t>
    </w:r>
    <w:r w:rsidR="003A132C">
      <w:rPr>
        <w:sz w:val="16"/>
        <w:szCs w:val="16"/>
      </w:rPr>
      <w:t>06</w:t>
    </w:r>
    <w:r w:rsidR="00D05244">
      <w:rPr>
        <w:sz w:val="16"/>
        <w:szCs w:val="16"/>
      </w:rPr>
      <w:t>.</w:t>
    </w:r>
    <w:r w:rsidRPr="006C1390">
      <w:rPr>
        <w:sz w:val="16"/>
        <w:szCs w:val="16"/>
      </w:rPr>
      <w:t>06</w:t>
    </w:r>
    <w:r w:rsidR="00D05244">
      <w:rPr>
        <w:sz w:val="16"/>
        <w:szCs w:val="16"/>
      </w:rPr>
      <w:t>.</w:t>
    </w:r>
    <w:r w:rsidRPr="006C1390">
      <w:rPr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61" w:rsidRDefault="00883161">
      <w:r>
        <w:separator/>
      </w:r>
    </w:p>
  </w:footnote>
  <w:footnote w:type="continuationSeparator" w:id="0">
    <w:p w:rsidR="00883161" w:rsidRDefault="00883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5458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33F74" w:rsidRPr="00EE6074" w:rsidRDefault="00F33F74">
        <w:pPr>
          <w:pStyle w:val="a5"/>
          <w:jc w:val="center"/>
          <w:rPr>
            <w:sz w:val="20"/>
            <w:szCs w:val="20"/>
          </w:rPr>
        </w:pPr>
        <w:r w:rsidRPr="00EE6074">
          <w:rPr>
            <w:sz w:val="20"/>
            <w:szCs w:val="20"/>
          </w:rPr>
          <w:fldChar w:fldCharType="begin"/>
        </w:r>
        <w:r w:rsidRPr="00EE6074">
          <w:rPr>
            <w:sz w:val="20"/>
            <w:szCs w:val="20"/>
          </w:rPr>
          <w:instrText>PAGE   \* MERGEFORMAT</w:instrText>
        </w:r>
        <w:r w:rsidRPr="00EE6074">
          <w:rPr>
            <w:sz w:val="20"/>
            <w:szCs w:val="20"/>
          </w:rPr>
          <w:fldChar w:fldCharType="separate"/>
        </w:r>
        <w:r w:rsidR="001D0A1A">
          <w:rPr>
            <w:noProof/>
            <w:sz w:val="20"/>
            <w:szCs w:val="20"/>
          </w:rPr>
          <w:t>3</w:t>
        </w:r>
        <w:r w:rsidRPr="00EE607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10C19"/>
    <w:rsid w:val="00014830"/>
    <w:rsid w:val="00070D79"/>
    <w:rsid w:val="000766ED"/>
    <w:rsid w:val="0007760F"/>
    <w:rsid w:val="0008319B"/>
    <w:rsid w:val="00086D29"/>
    <w:rsid w:val="00096E2E"/>
    <w:rsid w:val="00097275"/>
    <w:rsid w:val="000A3335"/>
    <w:rsid w:val="000B6544"/>
    <w:rsid w:val="000D14E0"/>
    <w:rsid w:val="00121634"/>
    <w:rsid w:val="00164DCA"/>
    <w:rsid w:val="001B7C1D"/>
    <w:rsid w:val="001C4BC8"/>
    <w:rsid w:val="001C5593"/>
    <w:rsid w:val="001D0A1A"/>
    <w:rsid w:val="001D1FFE"/>
    <w:rsid w:val="001D4259"/>
    <w:rsid w:val="00200CBD"/>
    <w:rsid w:val="00221223"/>
    <w:rsid w:val="0028465A"/>
    <w:rsid w:val="00285711"/>
    <w:rsid w:val="002950FF"/>
    <w:rsid w:val="002C409A"/>
    <w:rsid w:val="002E29EF"/>
    <w:rsid w:val="0032710A"/>
    <w:rsid w:val="003338EC"/>
    <w:rsid w:val="00340789"/>
    <w:rsid w:val="00354854"/>
    <w:rsid w:val="00363BA6"/>
    <w:rsid w:val="00381B6E"/>
    <w:rsid w:val="003A132C"/>
    <w:rsid w:val="003A2998"/>
    <w:rsid w:val="003D3360"/>
    <w:rsid w:val="003E144A"/>
    <w:rsid w:val="003E33A2"/>
    <w:rsid w:val="003F4B0C"/>
    <w:rsid w:val="00404BF7"/>
    <w:rsid w:val="00412489"/>
    <w:rsid w:val="00465A97"/>
    <w:rsid w:val="00471031"/>
    <w:rsid w:val="004A6440"/>
    <w:rsid w:val="004B5132"/>
    <w:rsid w:val="004C5FE4"/>
    <w:rsid w:val="004D684D"/>
    <w:rsid w:val="004D6C99"/>
    <w:rsid w:val="004F2C82"/>
    <w:rsid w:val="00532BCA"/>
    <w:rsid w:val="00565781"/>
    <w:rsid w:val="005B1C7C"/>
    <w:rsid w:val="005B3B2E"/>
    <w:rsid w:val="005C0CD1"/>
    <w:rsid w:val="005D3AA7"/>
    <w:rsid w:val="005F7301"/>
    <w:rsid w:val="006455BB"/>
    <w:rsid w:val="0064616D"/>
    <w:rsid w:val="0065690D"/>
    <w:rsid w:val="00691260"/>
    <w:rsid w:val="006C1390"/>
    <w:rsid w:val="006E0EF1"/>
    <w:rsid w:val="006E501D"/>
    <w:rsid w:val="006E646B"/>
    <w:rsid w:val="00734803"/>
    <w:rsid w:val="007805C3"/>
    <w:rsid w:val="007D5093"/>
    <w:rsid w:val="00811D25"/>
    <w:rsid w:val="008204FF"/>
    <w:rsid w:val="00836324"/>
    <w:rsid w:val="008504E0"/>
    <w:rsid w:val="00883161"/>
    <w:rsid w:val="00896EA4"/>
    <w:rsid w:val="008C1215"/>
    <w:rsid w:val="008C59A7"/>
    <w:rsid w:val="008D3CCB"/>
    <w:rsid w:val="008D7596"/>
    <w:rsid w:val="008F0CFD"/>
    <w:rsid w:val="008F2ED3"/>
    <w:rsid w:val="008F728F"/>
    <w:rsid w:val="00913A2E"/>
    <w:rsid w:val="009456A2"/>
    <w:rsid w:val="00966182"/>
    <w:rsid w:val="009A53BF"/>
    <w:rsid w:val="009A6C9F"/>
    <w:rsid w:val="009C532D"/>
    <w:rsid w:val="00A0014C"/>
    <w:rsid w:val="00A30FB7"/>
    <w:rsid w:val="00A662F6"/>
    <w:rsid w:val="00A73324"/>
    <w:rsid w:val="00A94B1C"/>
    <w:rsid w:val="00AB0914"/>
    <w:rsid w:val="00B138B6"/>
    <w:rsid w:val="00B368F8"/>
    <w:rsid w:val="00B66646"/>
    <w:rsid w:val="00B83359"/>
    <w:rsid w:val="00B94FD7"/>
    <w:rsid w:val="00BA19B7"/>
    <w:rsid w:val="00BC3C03"/>
    <w:rsid w:val="00BE158A"/>
    <w:rsid w:val="00BE656B"/>
    <w:rsid w:val="00BF6324"/>
    <w:rsid w:val="00C005D7"/>
    <w:rsid w:val="00C23CE9"/>
    <w:rsid w:val="00C76456"/>
    <w:rsid w:val="00C9652F"/>
    <w:rsid w:val="00CA352A"/>
    <w:rsid w:val="00CC0874"/>
    <w:rsid w:val="00CC7B45"/>
    <w:rsid w:val="00CE5F5A"/>
    <w:rsid w:val="00D05244"/>
    <w:rsid w:val="00D85EF5"/>
    <w:rsid w:val="00D96E4A"/>
    <w:rsid w:val="00DE222E"/>
    <w:rsid w:val="00DE4C23"/>
    <w:rsid w:val="00DF19D2"/>
    <w:rsid w:val="00DF3717"/>
    <w:rsid w:val="00E10433"/>
    <w:rsid w:val="00E339D4"/>
    <w:rsid w:val="00E7191E"/>
    <w:rsid w:val="00E95762"/>
    <w:rsid w:val="00EA2530"/>
    <w:rsid w:val="00EA6910"/>
    <w:rsid w:val="00EC34F3"/>
    <w:rsid w:val="00EC5812"/>
    <w:rsid w:val="00EE6074"/>
    <w:rsid w:val="00EF2188"/>
    <w:rsid w:val="00F33F74"/>
    <w:rsid w:val="00F37C01"/>
    <w:rsid w:val="00F40C06"/>
    <w:rsid w:val="00F87303"/>
    <w:rsid w:val="00FA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C532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C532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Хлебородова Елена</cp:lastModifiedBy>
  <cp:revision>5</cp:revision>
  <cp:lastPrinted>2016-07-14T10:04:00Z</cp:lastPrinted>
  <dcterms:created xsi:type="dcterms:W3CDTF">2016-07-14T10:01:00Z</dcterms:created>
  <dcterms:modified xsi:type="dcterms:W3CDTF">2016-07-14T11:41:00Z</dcterms:modified>
</cp:coreProperties>
</file>